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4313" w14:textId="2ACD8D18" w:rsidR="0027089A" w:rsidRDefault="00A21176" w:rsidP="0027089A">
      <w:pPr>
        <w:spacing w:before="100" w:beforeAutospacing="1" w:after="100" w:afterAutospacing="1"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27089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UCHWAŁA N</w:t>
      </w:r>
      <w:r w:rsidR="0027089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r III/</w:t>
      </w:r>
      <w:r w:rsidR="00BF0548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14</w:t>
      </w:r>
      <w:r w:rsidR="0027089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/2022</w:t>
      </w:r>
    </w:p>
    <w:p w14:paraId="23866003" w14:textId="6652769D" w:rsidR="00A21176" w:rsidRPr="0027089A" w:rsidRDefault="00A21176" w:rsidP="0027089A">
      <w:pPr>
        <w:spacing w:before="100" w:beforeAutospacing="1" w:after="100" w:afterAutospacing="1"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27089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R</w:t>
      </w:r>
      <w:r w:rsidR="0027089A" w:rsidRPr="0027089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ady</w:t>
      </w:r>
      <w:r w:rsidRPr="0027089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G</w:t>
      </w:r>
      <w:r w:rsidR="0027089A" w:rsidRPr="0027089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miny</w:t>
      </w:r>
      <w:r w:rsidRPr="0027089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27089A" w:rsidRPr="0027089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adzanów</w:t>
      </w:r>
      <w:r w:rsidRPr="0027089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089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7089A" w:rsidRPr="0027089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28 marca </w:t>
      </w:r>
      <w:r w:rsidRPr="0027089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751E08E3" w14:textId="57CD84E0" w:rsidR="00A21176" w:rsidRPr="0027089A" w:rsidRDefault="00A21176" w:rsidP="00A2117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7089A">
        <w:rPr>
          <w:rFonts w:ascii="Times New Roman" w:hAnsi="Times New Roman" w:cs="Times New Roman"/>
          <w:sz w:val="24"/>
          <w:szCs w:val="24"/>
        </w:rPr>
        <w:br/>
      </w:r>
      <w:r w:rsidRPr="0027089A">
        <w:rPr>
          <w:rStyle w:val="markedcontent"/>
          <w:rFonts w:ascii="Times New Roman" w:hAnsi="Times New Roman" w:cs="Times New Roman"/>
          <w:sz w:val="24"/>
          <w:szCs w:val="24"/>
        </w:rPr>
        <w:t>w sprawie</w:t>
      </w:r>
      <w:r w:rsidR="0027089A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2708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089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wyznaczenia miejsca do prowadzenia handlu w piątki i soboty przez rolników i ich domowników</w:t>
      </w:r>
      <w:r w:rsidR="0027089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Pr="002708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C47D657" w14:textId="67A5B090" w:rsidR="00A21176" w:rsidRPr="004053E2" w:rsidRDefault="00A21176" w:rsidP="004053E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089A">
        <w:rPr>
          <w:rFonts w:ascii="Times New Roman" w:hAnsi="Times New Roman" w:cs="Times New Roman"/>
          <w:sz w:val="24"/>
          <w:szCs w:val="24"/>
        </w:rPr>
        <w:br/>
      </w:r>
      <w:r w:rsidR="0027089A" w:rsidRPr="004053E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Pr="004053E2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18 ust. 2 pkt 15 ustawy ustawa z dnia 8 marca 1990r. </w:t>
      </w:r>
      <w:r w:rsidR="004053E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053E2">
        <w:rPr>
          <w:rStyle w:val="markedcontent"/>
          <w:rFonts w:ascii="Times New Roman" w:hAnsi="Times New Roman" w:cs="Times New Roman"/>
          <w:sz w:val="24"/>
          <w:szCs w:val="24"/>
        </w:rPr>
        <w:t>o samorządzie gminnym (</w:t>
      </w:r>
      <w:r w:rsidR="0027089A" w:rsidRPr="004053E2">
        <w:rPr>
          <w:rStyle w:val="markedcontent"/>
          <w:rFonts w:ascii="Times New Roman" w:hAnsi="Times New Roman" w:cs="Times New Roman"/>
          <w:sz w:val="24"/>
          <w:szCs w:val="24"/>
        </w:rPr>
        <w:t xml:space="preserve">tj. </w:t>
      </w:r>
      <w:r w:rsidRPr="004053E2">
        <w:rPr>
          <w:rStyle w:val="markedcontent"/>
          <w:rFonts w:ascii="Times New Roman" w:hAnsi="Times New Roman" w:cs="Times New Roman"/>
          <w:sz w:val="24"/>
          <w:szCs w:val="24"/>
        </w:rPr>
        <w:t>Dz.U. z 202</w:t>
      </w:r>
      <w:r w:rsidR="004053E2" w:rsidRPr="004053E2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4053E2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="004053E2" w:rsidRPr="004053E2">
        <w:rPr>
          <w:rStyle w:val="markedcontent"/>
          <w:rFonts w:ascii="Times New Roman" w:hAnsi="Times New Roman" w:cs="Times New Roman"/>
          <w:sz w:val="24"/>
          <w:szCs w:val="24"/>
        </w:rPr>
        <w:t>559</w:t>
      </w:r>
      <w:r w:rsidRPr="004053E2">
        <w:rPr>
          <w:rStyle w:val="markedcontent"/>
          <w:rFonts w:ascii="Times New Roman" w:hAnsi="Times New Roman" w:cs="Times New Roman"/>
          <w:sz w:val="24"/>
          <w:szCs w:val="24"/>
        </w:rPr>
        <w:t>) oraz art. 3 i art. 5 ustawy z dnia 29 października 2021r. o ułatwieniach w prowadzeniu handlu w piątki i soboty przez rolników</w:t>
      </w:r>
      <w:r w:rsidR="004053E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4053E2">
        <w:rPr>
          <w:rStyle w:val="markedcontent"/>
          <w:rFonts w:ascii="Times New Roman" w:hAnsi="Times New Roman" w:cs="Times New Roman"/>
          <w:sz w:val="24"/>
          <w:szCs w:val="24"/>
        </w:rPr>
        <w:t xml:space="preserve"> i ich domowników (Dz.U. z 2021r. poz. 2290) Rada Gminy Radzanów uchwala, co następuje:</w:t>
      </w:r>
      <w:r w:rsidRPr="004053E2">
        <w:rPr>
          <w:rFonts w:ascii="Times New Roman" w:hAnsi="Times New Roman" w:cs="Times New Roman"/>
          <w:sz w:val="24"/>
          <w:szCs w:val="24"/>
        </w:rPr>
        <w:br/>
      </w:r>
    </w:p>
    <w:p w14:paraId="5790B3F6" w14:textId="77777777" w:rsidR="00A8658D" w:rsidRPr="00A8658D" w:rsidRDefault="00A21176" w:rsidP="00A8658D">
      <w:pPr>
        <w:rPr>
          <w:rStyle w:val="markedcontent"/>
          <w:rFonts w:ascii="Times New Roman" w:hAnsi="Times New Roman" w:cs="Times New Roman"/>
          <w:szCs w:val="24"/>
        </w:rPr>
      </w:pPr>
      <w:r w:rsidRPr="0027089A">
        <w:rPr>
          <w:rStyle w:val="markedcontent"/>
          <w:rFonts w:ascii="Times New Roman" w:hAnsi="Times New Roman" w:cs="Times New Roman"/>
          <w:b/>
          <w:bCs/>
          <w:szCs w:val="24"/>
        </w:rPr>
        <w:t>§ 1</w:t>
      </w:r>
      <w:r w:rsidRPr="0027089A">
        <w:rPr>
          <w:rStyle w:val="markedcontent"/>
          <w:rFonts w:ascii="Times New Roman" w:hAnsi="Times New Roman" w:cs="Times New Roman"/>
          <w:szCs w:val="24"/>
        </w:rPr>
        <w:t xml:space="preserve">. </w:t>
      </w:r>
      <w:r w:rsidR="00A8658D" w:rsidRPr="00A8658D">
        <w:rPr>
          <w:rStyle w:val="markedcontent"/>
          <w:rFonts w:ascii="Times New Roman" w:hAnsi="Times New Roman" w:cs="Times New Roman"/>
          <w:szCs w:val="24"/>
        </w:rPr>
        <w:t xml:space="preserve">Wyznacza się miejsce do prowadzenia handlu w piątki i w soboty przez rolników i ich domowników położone w Radzanowie na działkach  oznaczonych  numerami </w:t>
      </w:r>
      <w:proofErr w:type="spellStart"/>
      <w:r w:rsidR="00A8658D" w:rsidRPr="00A8658D">
        <w:rPr>
          <w:rStyle w:val="markedcontent"/>
          <w:rFonts w:ascii="Times New Roman" w:hAnsi="Times New Roman" w:cs="Times New Roman"/>
          <w:szCs w:val="24"/>
        </w:rPr>
        <w:t>ew</w:t>
      </w:r>
      <w:proofErr w:type="spellEnd"/>
      <w:r w:rsidR="00A8658D" w:rsidRPr="00A8658D">
        <w:rPr>
          <w:rStyle w:val="markedcontent"/>
          <w:rFonts w:ascii="Times New Roman" w:hAnsi="Times New Roman" w:cs="Times New Roman"/>
          <w:szCs w:val="24"/>
        </w:rPr>
        <w:t xml:space="preserve"> ; 408/3, 409/2, 411/3,  412/ 3 i  413/3  obręb ewidencyjny  nr 0012  Radzanów.</w:t>
      </w:r>
    </w:p>
    <w:p w14:paraId="0C0F0CEE" w14:textId="6554D38F" w:rsidR="0027089A" w:rsidRDefault="0027089A" w:rsidP="00A8658D">
      <w:pPr>
        <w:rPr>
          <w:rStyle w:val="markedcontent"/>
          <w:rFonts w:ascii="Times New Roman" w:hAnsi="Times New Roman" w:cs="Times New Roman"/>
          <w:szCs w:val="24"/>
        </w:rPr>
      </w:pPr>
    </w:p>
    <w:p w14:paraId="0AF69469" w14:textId="5FEFC2BF" w:rsidR="00A21176" w:rsidRPr="0027089A" w:rsidRDefault="00A21176" w:rsidP="006C399F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7089A">
        <w:rPr>
          <w:rStyle w:val="markedcontent"/>
          <w:rFonts w:ascii="Times New Roman" w:hAnsi="Times New Roman" w:cs="Times New Roman"/>
          <w:b/>
          <w:bCs/>
          <w:szCs w:val="24"/>
        </w:rPr>
        <w:t>§ 2.</w:t>
      </w:r>
      <w:r w:rsidRPr="0027089A">
        <w:rPr>
          <w:rStyle w:val="markedcontent"/>
          <w:rFonts w:ascii="Times New Roman" w:hAnsi="Times New Roman" w:cs="Times New Roman"/>
          <w:szCs w:val="24"/>
        </w:rPr>
        <w:t xml:space="preserve"> Zasady prowadzenia handlu w piątki i soboty przez rolników i ich domowników na wyznaczonym miejscu, o który</w:t>
      </w:r>
      <w:r w:rsidR="005F3F78" w:rsidRPr="0027089A">
        <w:rPr>
          <w:rStyle w:val="markedcontent"/>
          <w:rFonts w:ascii="Times New Roman" w:hAnsi="Times New Roman" w:cs="Times New Roman"/>
          <w:szCs w:val="24"/>
        </w:rPr>
        <w:t xml:space="preserve">m </w:t>
      </w:r>
      <w:r w:rsidRPr="0027089A">
        <w:rPr>
          <w:rStyle w:val="markedcontent"/>
          <w:rFonts w:ascii="Times New Roman" w:hAnsi="Times New Roman" w:cs="Times New Roman"/>
          <w:szCs w:val="24"/>
        </w:rPr>
        <w:t>mowa w § 1 określa Regulamin stanowiący załącznik  do niniejszej uchwały.</w:t>
      </w:r>
    </w:p>
    <w:p w14:paraId="30A83A97" w14:textId="77777777" w:rsidR="00A21176" w:rsidRPr="0027089A" w:rsidRDefault="00A21176" w:rsidP="00A21176">
      <w:pPr>
        <w:rPr>
          <w:rStyle w:val="markedcontent"/>
          <w:rFonts w:ascii="Times New Roman" w:hAnsi="Times New Roman" w:cs="Times New Roman"/>
          <w:szCs w:val="24"/>
        </w:rPr>
      </w:pPr>
      <w:r w:rsidRPr="0027089A">
        <w:rPr>
          <w:rFonts w:ascii="Times New Roman" w:hAnsi="Times New Roman" w:cs="Times New Roman"/>
          <w:szCs w:val="24"/>
        </w:rPr>
        <w:br/>
      </w:r>
      <w:r w:rsidRPr="0027089A">
        <w:rPr>
          <w:rStyle w:val="markedcontent"/>
          <w:rFonts w:ascii="Times New Roman" w:hAnsi="Times New Roman" w:cs="Times New Roman"/>
          <w:b/>
          <w:bCs/>
          <w:szCs w:val="24"/>
        </w:rPr>
        <w:t>§ 3.</w:t>
      </w:r>
      <w:r w:rsidRPr="0027089A">
        <w:rPr>
          <w:rStyle w:val="markedcontent"/>
          <w:rFonts w:ascii="Times New Roman" w:hAnsi="Times New Roman" w:cs="Times New Roman"/>
          <w:szCs w:val="24"/>
        </w:rPr>
        <w:t xml:space="preserve"> Wykonanie uchwały powierza się Wójtowi Gminy Radzanów .</w:t>
      </w:r>
    </w:p>
    <w:p w14:paraId="4B972263" w14:textId="77777777" w:rsidR="00A8658D" w:rsidRPr="00A8658D" w:rsidRDefault="00A21176" w:rsidP="00A8658D">
      <w:pPr>
        <w:rPr>
          <w:rStyle w:val="markedcontent"/>
          <w:rFonts w:ascii="Times New Roman" w:hAnsi="Times New Roman" w:cs="Times New Roman"/>
          <w:szCs w:val="24"/>
        </w:rPr>
      </w:pPr>
      <w:r w:rsidRPr="0027089A">
        <w:rPr>
          <w:rFonts w:ascii="Times New Roman" w:hAnsi="Times New Roman" w:cs="Times New Roman"/>
          <w:szCs w:val="24"/>
        </w:rPr>
        <w:br/>
      </w:r>
      <w:r w:rsidRPr="0027089A">
        <w:rPr>
          <w:rStyle w:val="markedcontent"/>
          <w:rFonts w:ascii="Times New Roman" w:hAnsi="Times New Roman" w:cs="Times New Roman"/>
          <w:b/>
          <w:bCs/>
          <w:szCs w:val="24"/>
        </w:rPr>
        <w:t>§ 4.</w:t>
      </w:r>
      <w:r w:rsidRPr="0027089A"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="00A8658D" w:rsidRPr="00A8658D">
        <w:rPr>
          <w:rStyle w:val="markedcontent"/>
          <w:rFonts w:ascii="Times New Roman" w:hAnsi="Times New Roman" w:cs="Times New Roman"/>
          <w:szCs w:val="24"/>
        </w:rPr>
        <w:t>1. Uchwała wchodzi w życie po upływie 14 dni od dnia ogłoszenia w Dzienniku Urzędowym Województwa Mazowieckiego.</w:t>
      </w:r>
    </w:p>
    <w:p w14:paraId="6636EF8B" w14:textId="000F0C0E" w:rsidR="00A21176" w:rsidRPr="0027089A" w:rsidRDefault="00A8658D" w:rsidP="00A8658D">
      <w:pPr>
        <w:rPr>
          <w:rFonts w:ascii="Times New Roman" w:hAnsi="Times New Roman" w:cs="Times New Roman"/>
          <w:szCs w:val="24"/>
        </w:rPr>
      </w:pPr>
      <w:r w:rsidRPr="00A8658D">
        <w:rPr>
          <w:rStyle w:val="markedcontent"/>
          <w:rFonts w:ascii="Times New Roman" w:hAnsi="Times New Roman" w:cs="Times New Roman"/>
          <w:szCs w:val="24"/>
        </w:rPr>
        <w:t>2. Uchwała podlega ponadto ogłoszeniu w sposób zwyczajowo przyjęty na terenie gminy.</w:t>
      </w:r>
    </w:p>
    <w:p w14:paraId="64909890" w14:textId="524EC50F" w:rsidR="00A21176" w:rsidRDefault="00A21176" w:rsidP="00A21176">
      <w:pPr>
        <w:rPr>
          <w:rFonts w:ascii="Times New Roman" w:hAnsi="Times New Roman" w:cs="Times New Roman"/>
          <w:szCs w:val="24"/>
        </w:rPr>
      </w:pPr>
    </w:p>
    <w:p w14:paraId="1C3FFA4A" w14:textId="77777777" w:rsidR="00F43F31" w:rsidRDefault="00F43F31" w:rsidP="00F43F3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5D71A92B" w14:textId="77777777" w:rsidR="00F43F31" w:rsidRDefault="00F43F31" w:rsidP="00F43F3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6C73D0FA" w14:textId="77777777" w:rsidR="00F43F31" w:rsidRDefault="00F43F31" w:rsidP="00F43F3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32EAC33E" w14:textId="7350DF7D" w:rsidR="00312A77" w:rsidRDefault="00312A77" w:rsidP="00F43F31">
      <w:pPr>
        <w:jc w:val="right"/>
        <w:rPr>
          <w:rFonts w:ascii="Times New Roman" w:hAnsi="Times New Roman" w:cs="Times New Roman"/>
          <w:szCs w:val="24"/>
        </w:rPr>
      </w:pPr>
    </w:p>
    <w:p w14:paraId="009AA092" w14:textId="470EB2B7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19EB00BC" w14:textId="6787DA9A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61DA2986" w14:textId="0977E2E2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5747AC7A" w14:textId="73B09CE2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597F7EC4" w14:textId="0B2EF801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23ECE6D4" w14:textId="526009CA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49645BC1" w14:textId="2A20DEFF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4A1794FC" w14:textId="05BB51CE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7E3DFF88" w14:textId="2B811159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11835070" w14:textId="75B188A3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3BC3EEC3" w14:textId="66AB82AF" w:rsidR="00312A77" w:rsidRDefault="00312A77" w:rsidP="00A21176">
      <w:pPr>
        <w:rPr>
          <w:rFonts w:ascii="Times New Roman" w:hAnsi="Times New Roman" w:cs="Times New Roman"/>
          <w:szCs w:val="24"/>
        </w:rPr>
      </w:pPr>
    </w:p>
    <w:p w14:paraId="5CC1573A" w14:textId="77777777" w:rsidR="00312A77" w:rsidRPr="0027089A" w:rsidRDefault="00312A77" w:rsidP="00A21176">
      <w:pPr>
        <w:rPr>
          <w:rFonts w:ascii="Times New Roman" w:hAnsi="Times New Roman" w:cs="Times New Roman"/>
          <w:szCs w:val="24"/>
        </w:rPr>
      </w:pPr>
    </w:p>
    <w:p w14:paraId="1A39A9D3" w14:textId="1B819599" w:rsidR="00A21176" w:rsidRPr="0027089A" w:rsidRDefault="0027089A" w:rsidP="00A2117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Uzasadnienie</w:t>
      </w:r>
    </w:p>
    <w:p w14:paraId="554AE58B" w14:textId="77777777" w:rsidR="00484ED2" w:rsidRPr="00484ED2" w:rsidRDefault="00484ED2" w:rsidP="00484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ED2">
        <w:rPr>
          <w:rFonts w:ascii="Times New Roman" w:hAnsi="Times New Roman" w:cs="Times New Roman"/>
          <w:sz w:val="24"/>
          <w:szCs w:val="24"/>
        </w:rPr>
        <w:t>Zgodnie z treścią art. 3 ust. 1</w:t>
      </w:r>
      <w:r w:rsidRPr="00484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października  </w:t>
      </w:r>
      <w:r w:rsidRPr="00484ED2">
        <w:rPr>
          <w:rFonts w:ascii="Times New Roman" w:hAnsi="Times New Roman" w:cs="Times New Roman"/>
          <w:sz w:val="24"/>
          <w:szCs w:val="24"/>
        </w:rPr>
        <w:t xml:space="preserve">2021r. o ułatwieniach w prowadzeniu handlu w piątki i soboty przez rolników i ich domowników (Dz. U. z 2021r., poz. 2290) do wyłącznej kompetencji Rady Gminy należy wyznaczenie miejsca do prowadzenia handlu w piątki i w soboty przez rolników i ich domowników. W projekcie uchwały wskazano teren targowiska jako miejsce do prowadzeniu ww. handlu. Zgodnie z art. 4 ww. ustawy przedmiotem handlu na wyznaczonych miejscu mogą być tylko produkty rolne lub spożywcze oraz wyroby rękodzieła wytworzone w gospodarstwie rolnym. </w:t>
      </w:r>
    </w:p>
    <w:p w14:paraId="3554D7EB" w14:textId="7A2830AE" w:rsidR="00484ED2" w:rsidRPr="00484ED2" w:rsidRDefault="00484ED2" w:rsidP="00484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ED2">
        <w:rPr>
          <w:rFonts w:ascii="Times New Roman" w:hAnsi="Times New Roman" w:cs="Times New Roman"/>
          <w:sz w:val="24"/>
          <w:szCs w:val="24"/>
        </w:rPr>
        <w:t xml:space="preserve">Jednocześnie zgodnie z art. 5 do kompetencji Rady Gminy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4ED2">
        <w:rPr>
          <w:rFonts w:ascii="Times New Roman" w:hAnsi="Times New Roman" w:cs="Times New Roman"/>
          <w:sz w:val="24"/>
          <w:szCs w:val="24"/>
        </w:rPr>
        <w:t xml:space="preserve">ależy określenie regulaminu prowadzenia handlu w piątki i w soboty przez rolników i ich domowników. </w:t>
      </w:r>
    </w:p>
    <w:p w14:paraId="12EC24B8" w14:textId="77777777" w:rsidR="00484ED2" w:rsidRPr="00484ED2" w:rsidRDefault="00484ED2" w:rsidP="00484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ED2">
        <w:rPr>
          <w:rFonts w:ascii="Times New Roman" w:hAnsi="Times New Roman" w:cs="Times New Roman"/>
          <w:sz w:val="24"/>
          <w:szCs w:val="24"/>
        </w:rPr>
        <w:t xml:space="preserve">Wyżej wymieniana ustawa w art. 7 wprowadza zwolnienie od opłaty targowej rolników i ich domowników prowadzących w piątek i sobotę handel w wyznaczonym przez Radę Gminy miejscu.  </w:t>
      </w:r>
    </w:p>
    <w:p w14:paraId="0849723A" w14:textId="77777777" w:rsidR="00484ED2" w:rsidRPr="00484ED2" w:rsidRDefault="00484ED2" w:rsidP="00484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D2">
        <w:rPr>
          <w:rFonts w:ascii="Times New Roman" w:hAnsi="Times New Roman" w:cs="Times New Roman"/>
          <w:sz w:val="24"/>
          <w:szCs w:val="24"/>
        </w:rPr>
        <w:tab/>
        <w:t>Biorąc powyższe pod uwagę podjęcie uchwały uważa się za uzasadnione.</w:t>
      </w:r>
    </w:p>
    <w:p w14:paraId="04AFC436" w14:textId="77777777" w:rsidR="00484ED2" w:rsidRPr="00484ED2" w:rsidRDefault="00484ED2" w:rsidP="00484ED2">
      <w:pPr>
        <w:rPr>
          <w:rFonts w:ascii="Times New Roman" w:hAnsi="Times New Roman" w:cs="Times New Roman"/>
          <w:sz w:val="24"/>
          <w:szCs w:val="24"/>
        </w:rPr>
      </w:pPr>
    </w:p>
    <w:p w14:paraId="4A4680E6" w14:textId="77777777" w:rsidR="00F43F31" w:rsidRDefault="00F43F31" w:rsidP="00F43F3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0DCBE434" w14:textId="77777777" w:rsidR="00F43F31" w:rsidRDefault="00F43F31" w:rsidP="00F43F3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61FE60E7" w14:textId="77777777" w:rsidR="00F43F31" w:rsidRDefault="00F43F31" w:rsidP="00F43F3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38FC0E37" w14:textId="003C3C3E" w:rsidR="00A21176" w:rsidRDefault="00A21176" w:rsidP="00F43F3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FC6C8" w14:textId="20D9993D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56D86BF6" w14:textId="47B29C0D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2A1976D7" w14:textId="2DF0E0F6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0CF30274" w14:textId="61B1E1BF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002E52C7" w14:textId="0C2A4F79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4E378AC2" w14:textId="43D3065D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11A7FCCC" w14:textId="7499DDDF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4DE1A3F4" w14:textId="645BAFDD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2C76A487" w14:textId="5E929074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37BCA1EF" w14:textId="5A9D27F6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5A12F5E9" w14:textId="2470DAEA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188B12BC" w14:textId="2A5A73F7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6B1F9103" w14:textId="350B0877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0350981F" w14:textId="45E89D66" w:rsidR="00312A77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1DFC41D0" w14:textId="77777777" w:rsidR="00312A77" w:rsidRPr="0027089A" w:rsidRDefault="00312A77" w:rsidP="00A21176">
      <w:pPr>
        <w:rPr>
          <w:rFonts w:ascii="Times New Roman" w:hAnsi="Times New Roman" w:cs="Times New Roman"/>
          <w:sz w:val="24"/>
          <w:szCs w:val="24"/>
        </w:rPr>
      </w:pPr>
    </w:p>
    <w:p w14:paraId="6C687A0D" w14:textId="7A4B361F" w:rsidR="0027089A" w:rsidRDefault="00A21176" w:rsidP="00A2117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27089A">
        <w:rPr>
          <w:rFonts w:ascii="Times New Roman" w:hAnsi="Times New Roman" w:cs="Times New Roman"/>
          <w:sz w:val="20"/>
          <w:szCs w:val="24"/>
        </w:rPr>
        <w:lastRenderedPageBreak/>
        <w:t xml:space="preserve">Załącznik do </w:t>
      </w:r>
      <w:r w:rsidR="0027089A">
        <w:rPr>
          <w:rFonts w:ascii="Times New Roman" w:hAnsi="Times New Roman" w:cs="Times New Roman"/>
          <w:sz w:val="20"/>
          <w:szCs w:val="24"/>
        </w:rPr>
        <w:t>U</w:t>
      </w:r>
      <w:r w:rsidRPr="0027089A">
        <w:rPr>
          <w:rFonts w:ascii="Times New Roman" w:hAnsi="Times New Roman" w:cs="Times New Roman"/>
          <w:sz w:val="20"/>
          <w:szCs w:val="24"/>
        </w:rPr>
        <w:t xml:space="preserve">chwały Nr </w:t>
      </w:r>
      <w:r w:rsidR="0027089A">
        <w:rPr>
          <w:rFonts w:ascii="Times New Roman" w:hAnsi="Times New Roman" w:cs="Times New Roman"/>
          <w:sz w:val="20"/>
          <w:szCs w:val="24"/>
        </w:rPr>
        <w:t>III/</w:t>
      </w:r>
      <w:r w:rsidR="00BF0548">
        <w:rPr>
          <w:rFonts w:ascii="Times New Roman" w:hAnsi="Times New Roman" w:cs="Times New Roman"/>
          <w:sz w:val="20"/>
          <w:szCs w:val="24"/>
        </w:rPr>
        <w:t>14</w:t>
      </w:r>
      <w:r w:rsidR="0027089A">
        <w:rPr>
          <w:rFonts w:ascii="Times New Roman" w:hAnsi="Times New Roman" w:cs="Times New Roman"/>
          <w:sz w:val="20"/>
          <w:szCs w:val="24"/>
        </w:rPr>
        <w:t>/2022</w:t>
      </w:r>
      <w:r w:rsidRPr="0027089A">
        <w:rPr>
          <w:rFonts w:ascii="Times New Roman" w:hAnsi="Times New Roman" w:cs="Times New Roman"/>
          <w:sz w:val="20"/>
          <w:szCs w:val="24"/>
        </w:rPr>
        <w:br/>
        <w:t xml:space="preserve">Rady Gminy Radzanów </w:t>
      </w:r>
    </w:p>
    <w:p w14:paraId="38BA2C06" w14:textId="3FC46521" w:rsidR="00A21176" w:rsidRPr="0027089A" w:rsidRDefault="00A21176" w:rsidP="00A2117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27089A">
        <w:rPr>
          <w:rFonts w:ascii="Times New Roman" w:hAnsi="Times New Roman" w:cs="Times New Roman"/>
          <w:sz w:val="20"/>
          <w:szCs w:val="24"/>
        </w:rPr>
        <w:t xml:space="preserve">z dnia </w:t>
      </w:r>
      <w:r w:rsidR="0027089A">
        <w:rPr>
          <w:rFonts w:ascii="Times New Roman" w:hAnsi="Times New Roman" w:cs="Times New Roman"/>
          <w:sz w:val="20"/>
          <w:szCs w:val="24"/>
        </w:rPr>
        <w:t>28 marca</w:t>
      </w:r>
      <w:r w:rsidRPr="0027089A">
        <w:rPr>
          <w:rFonts w:ascii="Times New Roman" w:hAnsi="Times New Roman" w:cs="Times New Roman"/>
          <w:sz w:val="20"/>
          <w:szCs w:val="24"/>
        </w:rPr>
        <w:t xml:space="preserve"> 2022 r.</w:t>
      </w:r>
    </w:p>
    <w:p w14:paraId="5B01F85B" w14:textId="77777777" w:rsidR="0027089A" w:rsidRDefault="0027089A" w:rsidP="00A21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37A610" w14:textId="1742068C" w:rsidR="00A21176" w:rsidRPr="0027089A" w:rsidRDefault="00A21176" w:rsidP="00A2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9A">
        <w:rPr>
          <w:rFonts w:ascii="Times New Roman" w:hAnsi="Times New Roman" w:cs="Times New Roman"/>
          <w:sz w:val="24"/>
          <w:szCs w:val="24"/>
        </w:rPr>
        <w:br/>
      </w:r>
      <w:r w:rsidRPr="0027089A">
        <w:rPr>
          <w:rFonts w:ascii="Times New Roman" w:hAnsi="Times New Roman" w:cs="Times New Roman"/>
          <w:b/>
          <w:sz w:val="24"/>
          <w:szCs w:val="24"/>
        </w:rPr>
        <w:t xml:space="preserve">Regulamin prowadzenia handlu w piątki i soboty przez rolników i ich domowników </w:t>
      </w:r>
      <w:r w:rsidRPr="002708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wyznaczonych miejscach na targowisku w Radzanowie </w:t>
      </w:r>
    </w:p>
    <w:p w14:paraId="21C36DE6" w14:textId="54F9FD68" w:rsidR="00A92CE9" w:rsidRPr="0027089A" w:rsidRDefault="00A21176" w:rsidP="00A211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§ 1.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A92CE9"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Właścicielem miejsca prowadzenia handlu jest Gmina Radzanów </w:t>
      </w:r>
    </w:p>
    <w:p w14:paraId="615BC53A" w14:textId="77777777" w:rsidR="00A92CE9" w:rsidRPr="0027089A" w:rsidRDefault="00A92CE9" w:rsidP="00A211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F2C3204" w14:textId="303D8C24" w:rsidR="00A92CE9" w:rsidRPr="0027089A" w:rsidRDefault="00A92CE9" w:rsidP="00A21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§ 2.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27089A">
        <w:rPr>
          <w:rFonts w:ascii="Times New Roman" w:hAnsi="Times New Roman" w:cs="Times New Roman"/>
        </w:rPr>
        <w:t>Miejsce prowadzenia handlu jest oznaczone tablicą informacyjną o treści „Miejsce prowadzenia handlu przez rolników i ich domowników”.</w:t>
      </w:r>
    </w:p>
    <w:p w14:paraId="6B19B540" w14:textId="77777777" w:rsidR="00526BE1" w:rsidRPr="0027089A" w:rsidRDefault="00526BE1" w:rsidP="00A211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D24B3" w14:textId="7D17EFE6" w:rsidR="00A92CE9" w:rsidRPr="0027089A" w:rsidRDefault="00A92CE9" w:rsidP="00A211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§ 3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. 1. Uprawnionymi do prowadzenia handlu na wyznaczonym miejscu są rolnicy i ich domownicy w </w:t>
      </w:r>
      <w:r w:rsidR="00083F87" w:rsidRPr="0027089A">
        <w:rPr>
          <w:rFonts w:ascii="Times New Roman" w:eastAsia="Times New Roman" w:hAnsi="Times New Roman" w:cs="Times New Roman"/>
          <w:szCs w:val="24"/>
          <w:lang w:eastAsia="pl-PL"/>
        </w:rPr>
        <w:t>rozumieniu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083F87" w:rsidRPr="0027089A">
        <w:rPr>
          <w:rFonts w:ascii="Times New Roman" w:eastAsia="Times New Roman" w:hAnsi="Times New Roman" w:cs="Times New Roman"/>
          <w:szCs w:val="24"/>
          <w:lang w:eastAsia="pl-PL"/>
        </w:rPr>
        <w:t>ustawy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z dnia 29 </w:t>
      </w:r>
      <w:r w:rsidR="00083F87" w:rsidRPr="0027089A">
        <w:rPr>
          <w:rFonts w:ascii="Times New Roman" w:eastAsia="Times New Roman" w:hAnsi="Times New Roman" w:cs="Times New Roman"/>
          <w:szCs w:val="24"/>
          <w:lang w:eastAsia="pl-PL"/>
        </w:rPr>
        <w:t>października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083F87" w:rsidRPr="0027089A">
        <w:rPr>
          <w:rFonts w:ascii="Times New Roman" w:hAnsi="Times New Roman" w:cs="Times New Roman"/>
          <w:szCs w:val="24"/>
        </w:rPr>
        <w:t>2021r. o ułatwieniach w prowadzeniu handlu w piątki i soboty przez rolników i ich domowników (Dz. U. z 2021r., poz. 2290) dalej zwaną ustawą</w:t>
      </w:r>
    </w:p>
    <w:p w14:paraId="2CE4003F" w14:textId="3E4F8FB6" w:rsidR="00A92CE9" w:rsidRPr="0027089A" w:rsidRDefault="00A92CE9" w:rsidP="00A21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89A">
        <w:rPr>
          <w:rFonts w:ascii="Times New Roman" w:eastAsia="Times New Roman" w:hAnsi="Times New Roman" w:cs="Times New Roman"/>
          <w:szCs w:val="24"/>
          <w:lang w:eastAsia="pl-PL"/>
        </w:rPr>
        <w:t>2. Rolnik albo jego domownik, w przypadku prowadzenia handlu w piątki i soboty, na wezwanie upoważnionego pracownika Urzędu Gminy, zobowiązany jest do posiadania i okazania do wglądu, dokumentów potwierdzających prowadzenie działalności rolniczej.</w:t>
      </w:r>
    </w:p>
    <w:p w14:paraId="41EA3812" w14:textId="77777777" w:rsidR="00A92CE9" w:rsidRPr="0027089A" w:rsidRDefault="00A92CE9" w:rsidP="00A211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AA361" w14:textId="342C615E" w:rsidR="00A21176" w:rsidRPr="0027089A" w:rsidRDefault="00083F87" w:rsidP="00A211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§ 4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. 1 </w:t>
      </w:r>
      <w:r w:rsidR="00F0549F" w:rsidRPr="0027089A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>yznaczon</w:t>
      </w:r>
      <w:r w:rsidR="00F0549F"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e 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>miejsc</w:t>
      </w:r>
      <w:r w:rsidR="00F0549F" w:rsidRPr="0027089A">
        <w:rPr>
          <w:rFonts w:ascii="Times New Roman" w:eastAsia="Times New Roman" w:hAnsi="Times New Roman" w:cs="Times New Roman"/>
          <w:szCs w:val="24"/>
          <w:lang w:eastAsia="pl-PL"/>
        </w:rPr>
        <w:t>e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do prowadzenia handlu </w:t>
      </w:r>
      <w:r w:rsidR="00A21176"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w Radzanowie 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>czynne jest w </w:t>
      </w:r>
      <w:r w:rsidR="00A21176"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godzinach 6.00 – 12.00 w każdy piątek i sobotę, </w:t>
      </w:r>
      <w:r w:rsidR="00A21176" w:rsidRPr="0027089A">
        <w:rPr>
          <w:rFonts w:ascii="Times New Roman" w:hAnsi="Times New Roman" w:cs="Times New Roman"/>
          <w:szCs w:val="24"/>
        </w:rPr>
        <w:t>z wyłączeniem dni ustawowo wolnych od pracy.</w:t>
      </w:r>
    </w:p>
    <w:p w14:paraId="3060AC11" w14:textId="77777777" w:rsidR="00083F87" w:rsidRPr="0027089A" w:rsidRDefault="00083F87" w:rsidP="00083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89A">
        <w:rPr>
          <w:rFonts w:ascii="Times New Roman" w:hAnsi="Times New Roman" w:cs="Times New Roman"/>
        </w:rPr>
        <w:t>2. Handel może odbywać się:</w:t>
      </w:r>
    </w:p>
    <w:p w14:paraId="07B5E3AB" w14:textId="77777777" w:rsidR="00083F87" w:rsidRPr="0027089A" w:rsidRDefault="00083F87" w:rsidP="00083F8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7089A">
        <w:rPr>
          <w:rFonts w:ascii="Times New Roman" w:hAnsi="Times New Roman" w:cs="Times New Roman"/>
        </w:rPr>
        <w:t>z</w:t>
      </w:r>
      <w:r w:rsidRPr="0027089A">
        <w:rPr>
          <w:rFonts w:ascii="Times New Roman" w:hAnsi="Times New Roman" w:cs="Times New Roman"/>
          <w:szCs w:val="24"/>
        </w:rPr>
        <w:t xml:space="preserve"> ręki, kosza lub rozstawionych stolików handlowych w obrębie wyznaczonego miejsca;</w:t>
      </w:r>
    </w:p>
    <w:p w14:paraId="67EBC247" w14:textId="77777777" w:rsidR="00083F87" w:rsidRPr="0027089A" w:rsidRDefault="00083F87" w:rsidP="00083F8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7089A">
        <w:rPr>
          <w:rFonts w:ascii="Times New Roman" w:hAnsi="Times New Roman" w:cs="Times New Roman"/>
          <w:szCs w:val="24"/>
        </w:rPr>
        <w:t>z pojazdów na pozostałej części wyznaczonego miejsca.</w:t>
      </w:r>
    </w:p>
    <w:p w14:paraId="57248DCC" w14:textId="77777777" w:rsidR="00083F87" w:rsidRPr="0027089A" w:rsidRDefault="00083F87" w:rsidP="00A211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28AABD6" w14:textId="25A0323C" w:rsidR="00A21176" w:rsidRPr="0027089A" w:rsidRDefault="00A21176" w:rsidP="00A21176">
      <w:pPr>
        <w:jc w:val="both"/>
        <w:rPr>
          <w:rFonts w:ascii="Times New Roman" w:hAnsi="Times New Roman" w:cs="Times New Roman"/>
          <w:szCs w:val="24"/>
        </w:rPr>
      </w:pPr>
      <w:r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§ </w:t>
      </w:r>
      <w:r w:rsidR="00083F87"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5</w:t>
      </w:r>
      <w:r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1</w:t>
      </w:r>
      <w:r w:rsidRPr="0027089A">
        <w:rPr>
          <w:rFonts w:ascii="Times New Roman" w:hAnsi="Times New Roman" w:cs="Times New Roman"/>
          <w:szCs w:val="24"/>
        </w:rPr>
        <w:t xml:space="preserve">. Przedmiotem handlu mogą być jedynie produkty i wyroby określone w art. 4 ustawy </w:t>
      </w:r>
      <w:r w:rsidR="00083F87" w:rsidRPr="0027089A">
        <w:rPr>
          <w:rFonts w:ascii="Times New Roman" w:hAnsi="Times New Roman" w:cs="Times New Roman"/>
          <w:szCs w:val="24"/>
        </w:rPr>
        <w:t>o ułatwieniach w prowadzeniu handlu w piątki i soboty przez rolników i ich domowników</w:t>
      </w:r>
      <w:r w:rsidRPr="0027089A">
        <w:rPr>
          <w:rFonts w:ascii="Times New Roman" w:hAnsi="Times New Roman" w:cs="Times New Roman"/>
          <w:szCs w:val="24"/>
        </w:rPr>
        <w:t>.</w:t>
      </w:r>
    </w:p>
    <w:p w14:paraId="1BF47645" w14:textId="2E1B3D42" w:rsidR="00A21176" w:rsidRPr="0027089A" w:rsidRDefault="00083F87" w:rsidP="00A211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§ </w:t>
      </w:r>
      <w:r w:rsidR="009A2022"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6</w:t>
      </w:r>
      <w:r w:rsidR="00A21176"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="00A21176"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Rolnik albo domownik ma obowiązek: </w:t>
      </w:r>
    </w:p>
    <w:p w14:paraId="0C69FD60" w14:textId="29881303" w:rsidR="00A21176" w:rsidRPr="0027089A" w:rsidRDefault="00A21176" w:rsidP="00A211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89A">
        <w:rPr>
          <w:rFonts w:ascii="Times New Roman" w:eastAsia="Times New Roman" w:hAnsi="Times New Roman" w:cs="Times New Roman"/>
          <w:szCs w:val="24"/>
          <w:lang w:eastAsia="pl-PL"/>
        </w:rPr>
        <w:t>1. wyko</w:t>
      </w:r>
      <w:r w:rsidR="005F3F78" w:rsidRPr="0027089A">
        <w:rPr>
          <w:rFonts w:ascii="Times New Roman" w:eastAsia="Times New Roman" w:hAnsi="Times New Roman" w:cs="Times New Roman"/>
          <w:szCs w:val="24"/>
          <w:lang w:eastAsia="pl-PL"/>
        </w:rPr>
        <w:t>nywać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polecenia upoważnionego pracownika Urzędu Gminy, które dotyczą prowadzonego przez </w:t>
      </w:r>
      <w:r w:rsidR="005F3F78"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nich </w:t>
      </w:r>
      <w:r w:rsidRPr="0027089A">
        <w:rPr>
          <w:rFonts w:ascii="Times New Roman" w:eastAsia="Times New Roman" w:hAnsi="Times New Roman" w:cs="Times New Roman"/>
          <w:szCs w:val="24"/>
          <w:lang w:eastAsia="pl-PL"/>
        </w:rPr>
        <w:t>handlu.</w:t>
      </w:r>
    </w:p>
    <w:p w14:paraId="592A0A37" w14:textId="5225C69D" w:rsidR="00A21176" w:rsidRPr="0027089A" w:rsidRDefault="005F3F78" w:rsidP="00A211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89A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A21176" w:rsidRPr="0027089A">
        <w:rPr>
          <w:rFonts w:ascii="Times New Roman" w:eastAsia="Times New Roman" w:hAnsi="Times New Roman" w:cs="Times New Roman"/>
          <w:szCs w:val="24"/>
          <w:lang w:eastAsia="pl-PL"/>
        </w:rPr>
        <w:t>. utrzymać czystość i porządek w czasie trwania handlu;</w:t>
      </w:r>
    </w:p>
    <w:p w14:paraId="2BDB58C3" w14:textId="386FBD62" w:rsidR="00A21176" w:rsidRPr="0027089A" w:rsidRDefault="005F3F78" w:rsidP="00A211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7089A">
        <w:rPr>
          <w:rFonts w:ascii="Times New Roman" w:eastAsia="Times New Roman" w:hAnsi="Times New Roman" w:cs="Times New Roman"/>
          <w:szCs w:val="24"/>
          <w:lang w:eastAsia="pl-PL"/>
        </w:rPr>
        <w:t>3.</w:t>
      </w:r>
      <w:r w:rsidR="00A21176" w:rsidRPr="0027089A">
        <w:rPr>
          <w:rFonts w:ascii="Times New Roman" w:eastAsia="Times New Roman" w:hAnsi="Times New Roman" w:cs="Times New Roman"/>
          <w:szCs w:val="24"/>
          <w:lang w:eastAsia="pl-PL"/>
        </w:rPr>
        <w:t>pozostawić uprzątnięte stanowisko po zakończeniu działalności handlowej;</w:t>
      </w:r>
      <w:r w:rsidR="00A21176" w:rsidRPr="0027089A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A21176" w:rsidRPr="0027089A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A21176"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§ </w:t>
      </w:r>
      <w:r w:rsidR="009A2022"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7</w:t>
      </w:r>
      <w:r w:rsidR="00A21176" w:rsidRPr="0027089A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="00A21176"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Na targowisku w Radzanowie zabrania się</w:t>
      </w:r>
      <w:r w:rsidR="00307D69" w:rsidRPr="0027089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A21176" w:rsidRPr="0027089A">
        <w:rPr>
          <w:rFonts w:ascii="Times New Roman" w:hAnsi="Times New Roman" w:cs="Times New Roman"/>
          <w:szCs w:val="24"/>
        </w:rPr>
        <w:t>ustawiani</w:t>
      </w:r>
      <w:r w:rsidR="00083F87" w:rsidRPr="0027089A">
        <w:rPr>
          <w:rFonts w:ascii="Times New Roman" w:hAnsi="Times New Roman" w:cs="Times New Roman"/>
          <w:szCs w:val="24"/>
        </w:rPr>
        <w:t>a towarów przez sprzedających w </w:t>
      </w:r>
      <w:r w:rsidR="00A21176" w:rsidRPr="0027089A">
        <w:rPr>
          <w:rFonts w:ascii="Times New Roman" w:hAnsi="Times New Roman" w:cs="Times New Roman"/>
          <w:szCs w:val="24"/>
        </w:rPr>
        <w:t>ciągu komunikacyjnym, na przejściu dla pieszych i jezdni oraz w miejscach przeznaczonych dla ruchu, w sposób tamujący ruch i stwarzających zagrożenie dla pieszych.</w:t>
      </w:r>
    </w:p>
    <w:p w14:paraId="18E8EE6F" w14:textId="77777777" w:rsidR="00A21176" w:rsidRPr="0027089A" w:rsidRDefault="00A21176" w:rsidP="00A2117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B0FD7A4" w14:textId="738C7BE9" w:rsidR="00A21176" w:rsidRPr="0027089A" w:rsidRDefault="00A21176" w:rsidP="00A211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089A">
        <w:rPr>
          <w:rFonts w:ascii="Times New Roman" w:hAnsi="Times New Roman" w:cs="Times New Roman"/>
          <w:b/>
          <w:szCs w:val="24"/>
        </w:rPr>
        <w:t xml:space="preserve">§ </w:t>
      </w:r>
      <w:r w:rsidR="009A2022" w:rsidRPr="0027089A">
        <w:rPr>
          <w:rFonts w:ascii="Times New Roman" w:hAnsi="Times New Roman" w:cs="Times New Roman"/>
          <w:b/>
          <w:szCs w:val="24"/>
        </w:rPr>
        <w:t>8</w:t>
      </w:r>
      <w:r w:rsidRPr="0027089A">
        <w:rPr>
          <w:rFonts w:ascii="Times New Roman" w:hAnsi="Times New Roman" w:cs="Times New Roman"/>
          <w:b/>
          <w:szCs w:val="24"/>
        </w:rPr>
        <w:t>.</w:t>
      </w:r>
      <w:r w:rsidRPr="0027089A">
        <w:rPr>
          <w:rFonts w:ascii="Times New Roman" w:hAnsi="Times New Roman" w:cs="Times New Roman"/>
          <w:szCs w:val="24"/>
        </w:rPr>
        <w:t xml:space="preserve"> Sprawy wynikłe z funkcjonowania targowiska, a nieuregulowane niniejszym Regulaminem lub innymi przepisami, rozstrzyga na bieżąco Wójt Gminy Radzanów. </w:t>
      </w:r>
    </w:p>
    <w:p w14:paraId="69D074B5" w14:textId="77777777" w:rsidR="00A21176" w:rsidRPr="0027089A" w:rsidRDefault="00A21176" w:rsidP="00A21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A448D" w14:textId="77777777" w:rsidR="00A21176" w:rsidRPr="0027089A" w:rsidRDefault="00A21176" w:rsidP="00A21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37466" w14:textId="77777777" w:rsidR="00F43F31" w:rsidRDefault="00F43F31" w:rsidP="00F43F3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6BB56829" w14:textId="77777777" w:rsidR="00F43F31" w:rsidRDefault="00F43F31" w:rsidP="00F43F3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2969D785" w14:textId="77777777" w:rsidR="00F43F31" w:rsidRDefault="00F43F31" w:rsidP="00F43F3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73C4DEA3" w14:textId="77777777" w:rsidR="00CF4E8C" w:rsidRPr="0027089A" w:rsidRDefault="00CF4E8C" w:rsidP="00F43F31">
      <w:pPr>
        <w:jc w:val="right"/>
        <w:rPr>
          <w:rFonts w:ascii="Times New Roman" w:hAnsi="Times New Roman" w:cs="Times New Roman"/>
        </w:rPr>
      </w:pPr>
    </w:p>
    <w:sectPr w:rsidR="00CF4E8C" w:rsidRPr="0027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5938"/>
    <w:multiLevelType w:val="hybridMultilevel"/>
    <w:tmpl w:val="D616AAF6"/>
    <w:lvl w:ilvl="0" w:tplc="0FEE8F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96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FF"/>
    <w:rsid w:val="00083F87"/>
    <w:rsid w:val="0027089A"/>
    <w:rsid w:val="00307D69"/>
    <w:rsid w:val="00312A77"/>
    <w:rsid w:val="00385A4B"/>
    <w:rsid w:val="004053E2"/>
    <w:rsid w:val="00484ED2"/>
    <w:rsid w:val="00526BE1"/>
    <w:rsid w:val="005F3F78"/>
    <w:rsid w:val="00665EF5"/>
    <w:rsid w:val="00685F22"/>
    <w:rsid w:val="006C399F"/>
    <w:rsid w:val="009A0702"/>
    <w:rsid w:val="009A2022"/>
    <w:rsid w:val="00A21176"/>
    <w:rsid w:val="00A6363E"/>
    <w:rsid w:val="00A8658D"/>
    <w:rsid w:val="00A92CE9"/>
    <w:rsid w:val="00BF0548"/>
    <w:rsid w:val="00CF4E8C"/>
    <w:rsid w:val="00EF42FF"/>
    <w:rsid w:val="00F0549F"/>
    <w:rsid w:val="00F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38D2"/>
  <w15:chartTrackingRefBased/>
  <w15:docId w15:val="{FC0FEB8F-C48F-4185-90B6-3C96710C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21176"/>
  </w:style>
  <w:style w:type="paragraph" w:styleId="Akapitzlist">
    <w:name w:val="List Paragraph"/>
    <w:basedOn w:val="Normalny"/>
    <w:uiPriority w:val="34"/>
    <w:qFormat/>
    <w:rsid w:val="00A211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21</cp:revision>
  <cp:lastPrinted>2022-03-15T08:18:00Z</cp:lastPrinted>
  <dcterms:created xsi:type="dcterms:W3CDTF">2022-03-14T09:41:00Z</dcterms:created>
  <dcterms:modified xsi:type="dcterms:W3CDTF">2022-04-07T08:39:00Z</dcterms:modified>
</cp:coreProperties>
</file>